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8E" w:rsidRPr="00884F8E" w:rsidRDefault="00884F8E" w:rsidP="00884F8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84F8E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884F8E" w:rsidRPr="00884F8E" w:rsidTr="00884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hAnsi="Times New Roman"/>
                <w:sz w:val="20"/>
                <w:szCs w:val="20"/>
                <w:lang w:eastAsia="ru-RU"/>
              </w:rPr>
              <w:t>№ 106118185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hAnsi="Times New Roman"/>
                <w:sz w:val="20"/>
                <w:szCs w:val="20"/>
                <w:lang w:eastAsia="ru-RU"/>
              </w:rPr>
              <w:t>№ 105831808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4F8E" w:rsidRPr="00884F8E" w:rsidRDefault="00884F8E" w:rsidP="00884F8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84F8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"М.видео" ИНН 7707602010 (акция 1-02-11700-A / ISIN RU000A0JPGA0)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33"/>
        <w:gridCol w:w="751"/>
        <w:gridCol w:w="750"/>
        <w:gridCol w:w="1891"/>
        <w:gridCol w:w="1337"/>
        <w:gridCol w:w="677"/>
        <w:gridCol w:w="677"/>
        <w:gridCol w:w="1737"/>
        <w:gridCol w:w="1504"/>
        <w:gridCol w:w="27"/>
      </w:tblGrid>
      <w:tr w:rsidR="00884F8E" w:rsidRPr="00884F8E" w:rsidTr="00884F8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1015576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11:00 МСК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105066, Нижняя Красносельская ул., д. 40/12, корпус 5</w:t>
            </w:r>
          </w:p>
        </w:tc>
      </w:tr>
      <w:tr w:rsidR="00884F8E" w:rsidRPr="00884F8E" w:rsidTr="00884F8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4F8E" w:rsidRPr="00884F8E" w:rsidTr="00884F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1015576X9257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F8E" w:rsidRPr="00884F8E" w:rsidTr="00884F8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 20:00 МСК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2025 г. 23:59 МСК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884F8E" w:rsidRPr="00884F8E" w:rsidTr="00884F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4F8E" w:rsidRPr="00884F8E" w:rsidRDefault="00884F8E" w:rsidP="00884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"М.видео" Россия, 105066, г. Москва, Нижняя Красносельская ул., д.</w:t>
            </w:r>
            <w:r w:rsidRPr="00884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40/12, корп.20, этаж 5, помещение II, комната 5А</w:t>
            </w:r>
          </w:p>
        </w:tc>
      </w:tr>
    </w:tbl>
    <w:p w:rsidR="00884F8E" w:rsidRPr="00884F8E" w:rsidRDefault="00884F8E" w:rsidP="00884F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84F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84F8E" w:rsidRPr="00884F8E" w:rsidRDefault="00884F8E" w:rsidP="00884F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F8E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ПАО «М.видео». </w:t>
      </w:r>
      <w:r w:rsidRPr="00884F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«М.видео». </w:t>
      </w:r>
    </w:p>
    <w:p w:rsidR="00884F8E" w:rsidRPr="00884F8E" w:rsidRDefault="00884F8E" w:rsidP="00884F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F8E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84F8E" w:rsidRDefault="00884F8E" w:rsidP="00884F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F8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4F8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4F8E" w:rsidRPr="00296868" w:rsidRDefault="00884F8E" w:rsidP="00884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F8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84F8E" w:rsidRPr="00884F8E" w:rsidRDefault="00884F8E" w:rsidP="00884F8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4F8E" w:rsidRPr="00884F8E" w:rsidSect="00884F8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F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F8E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4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4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F8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4F8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84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F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4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F8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84F8E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84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cafd6b117a14ed38231e8714b0043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2025-03-17T13:00:00Z</dcterms:created>
  <dcterms:modified xsi:type="dcterms:W3CDTF">2025-03-17T13:05:00Z</dcterms:modified>
</cp:coreProperties>
</file>