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F8" w:rsidRPr="00980D11" w:rsidRDefault="00A003F8" w:rsidP="00980D11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980D11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003F8" w:rsidRPr="00980D11" w:rsidTr="00A003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D1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03F8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D11">
              <w:rPr>
                <w:rFonts w:ascii="Times New Roman" w:hAnsi="Times New Roman"/>
                <w:sz w:val="20"/>
                <w:szCs w:val="20"/>
                <w:lang w:eastAsia="ru-RU"/>
              </w:rPr>
              <w:t>№ 116812629</w:t>
            </w:r>
          </w:p>
          <w:p w:rsidR="00FA684F" w:rsidRPr="00980D11" w:rsidRDefault="00FA684F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3F8" w:rsidRPr="00980D11" w:rsidTr="00A003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D1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03F8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0D11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  <w:p w:rsidR="00FA684F" w:rsidRPr="00980D11" w:rsidRDefault="00FA684F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3F8" w:rsidRPr="00980D11" w:rsidTr="00A003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3F8" w:rsidRPr="00980D11" w:rsidTr="00A003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03F8" w:rsidRPr="00980D11" w:rsidRDefault="00A003F8" w:rsidP="00980D11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03F8" w:rsidRDefault="00A003F8" w:rsidP="00980D11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80D1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Шашина ИНН 1644003838 (акция 1-03-00161-A / ISIN RU0009033591)</w:t>
      </w:r>
    </w:p>
    <w:p w:rsidR="00FA684F" w:rsidRPr="00980D11" w:rsidRDefault="00FA684F" w:rsidP="00980D11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7"/>
        <w:gridCol w:w="819"/>
        <w:gridCol w:w="819"/>
        <w:gridCol w:w="1916"/>
        <w:gridCol w:w="610"/>
        <w:gridCol w:w="610"/>
        <w:gridCol w:w="1489"/>
        <w:gridCol w:w="1694"/>
        <w:gridCol w:w="646"/>
        <w:gridCol w:w="646"/>
        <w:gridCol w:w="27"/>
      </w:tblGrid>
      <w:tr w:rsidR="00A003F8" w:rsidRPr="00A003F8" w:rsidTr="00A003F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03F8" w:rsidRPr="00A003F8" w:rsidTr="00A003F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</w:tr>
      <w:tr w:rsidR="00A003F8" w:rsidRPr="00A003F8" w:rsidTr="00A003F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003F8" w:rsidRPr="00A003F8" w:rsidTr="00A003F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003F8" w:rsidRPr="00A003F8" w:rsidTr="00A003F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декабря 2025 г. </w:t>
            </w:r>
          </w:p>
        </w:tc>
      </w:tr>
      <w:tr w:rsidR="00A003F8" w:rsidRPr="00A003F8" w:rsidTr="00A003F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A003F8" w:rsidRPr="00A003F8" w:rsidTr="00A003F8">
        <w:trPr>
          <w:trHeight w:val="564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003F8" w:rsidRPr="00A003F8" w:rsidTr="00A003F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03F8" w:rsidRPr="00A003F8" w:rsidTr="00A003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3F8" w:rsidRPr="00A003F8" w:rsidTr="00A003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1102040X3436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3F8" w:rsidRPr="00A003F8" w:rsidTr="00A003F8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003F8" w:rsidRPr="00A003F8" w:rsidTr="00A003F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003F8" w:rsidRPr="00A003F8" w:rsidTr="00A003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003F8" w:rsidRPr="00A003F8" w:rsidRDefault="00A003F8" w:rsidP="00A003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0D11" w:rsidRDefault="00980D11" w:rsidP="004F7177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4F7177" w:rsidRPr="00980D11" w:rsidRDefault="004F7177" w:rsidP="004F7177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980D11">
        <w:rPr>
          <w:rStyle w:val="a4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980D11">
          <w:rPr>
            <w:rStyle w:val="a5"/>
            <w:rFonts w:ascii="Times New Roman" w:hAnsi="Times New Roman"/>
            <w:sz w:val="20"/>
            <w:szCs w:val="20"/>
            <w:lang w:val="en-US"/>
          </w:rPr>
          <w:t>depo</w:t>
        </w:r>
        <w:r w:rsidRPr="00980D11">
          <w:rPr>
            <w:rStyle w:val="a5"/>
            <w:rFonts w:ascii="Times New Roman" w:hAnsi="Times New Roman"/>
            <w:sz w:val="20"/>
            <w:szCs w:val="20"/>
          </w:rPr>
          <w:t>@</w:t>
        </w:r>
        <w:r w:rsidRPr="00980D11">
          <w:rPr>
            <w:rStyle w:val="a5"/>
            <w:rFonts w:ascii="Times New Roman" w:hAnsi="Times New Roman"/>
            <w:sz w:val="20"/>
            <w:szCs w:val="20"/>
            <w:lang w:val="en-US"/>
          </w:rPr>
          <w:t>severgazbank</w:t>
        </w:r>
        <w:r w:rsidRPr="00980D11">
          <w:rPr>
            <w:rStyle w:val="a5"/>
            <w:rFonts w:ascii="Times New Roman" w:hAnsi="Times New Roman"/>
            <w:sz w:val="20"/>
            <w:szCs w:val="20"/>
          </w:rPr>
          <w:t>.</w:t>
        </w:r>
        <w:r w:rsidRPr="00980D11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980D11">
        <w:rPr>
          <w:rStyle w:val="a4"/>
          <w:rFonts w:ascii="Times New Roman" w:hAnsi="Times New Roman"/>
          <w:sz w:val="20"/>
          <w:szCs w:val="20"/>
        </w:rPr>
        <w:t>.</w:t>
      </w:r>
    </w:p>
    <w:p w:rsidR="004F7177" w:rsidRPr="00980D11" w:rsidRDefault="004F7177" w:rsidP="004F7177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980D11">
        <w:rPr>
          <w:rStyle w:val="a4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4F7177" w:rsidRPr="00980D11" w:rsidRDefault="004F7177" w:rsidP="004F7177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A003F8" w:rsidRDefault="00A003F8" w:rsidP="00A003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03F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003F8" w:rsidRPr="00A003F8" w:rsidRDefault="00A003F8" w:rsidP="00A003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003F8" w:rsidRPr="00A003F8" w:rsidSect="00A003F8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03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7177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0D11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03F8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251E"/>
    <w:rsid w:val="00F94C5E"/>
    <w:rsid w:val="00FA684F"/>
    <w:rsid w:val="00FA7A2D"/>
    <w:rsid w:val="00FC4C5C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0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0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3F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003F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00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0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03F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003F8"/>
    <w:rPr>
      <w:i/>
      <w:iCs/>
    </w:rPr>
  </w:style>
  <w:style w:type="character" w:styleId="a5">
    <w:name w:val="Hyperlink"/>
    <w:basedOn w:val="a0"/>
    <w:uiPriority w:val="99"/>
    <w:unhideWhenUsed/>
    <w:rsid w:val="004F7177"/>
    <w:rPr>
      <w:color w:val="0000FF" w:themeColor="hyperlink"/>
      <w:u w:val="single"/>
    </w:rPr>
  </w:style>
  <w:style w:type="paragraph" w:styleId="a6">
    <w:name w:val="No Spacing"/>
    <w:uiPriority w:val="1"/>
    <w:qFormat/>
    <w:rsid w:val="00980D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4</cp:revision>
  <dcterms:created xsi:type="dcterms:W3CDTF">2025-11-17T13:44:00Z</dcterms:created>
  <dcterms:modified xsi:type="dcterms:W3CDTF">2025-11-17T13:46:00Z</dcterms:modified>
</cp:coreProperties>
</file>